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6578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bookmarkStart w:id="0" w:name="_M37"/>
      <w:r w:rsidRPr="00FF4D8D">
        <w:rPr>
          <w:rFonts w:ascii="Arial" w:hAnsi="Arial" w:cs="Arial"/>
          <w:sz w:val="24"/>
          <w:szCs w:val="24"/>
          <w:u w:val="single"/>
        </w:rPr>
        <w:t>No. 37</w:t>
      </w:r>
      <w:bookmarkEnd w:id="0"/>
    </w:p>
    <w:p w14:paraId="65E7A933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O. 74, r. 66</w:t>
      </w:r>
    </w:p>
    <w:p w14:paraId="0352E5FE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 </w:t>
      </w:r>
    </w:p>
    <w:p w14:paraId="1E4DFA4C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 </w:t>
      </w:r>
    </w:p>
    <w:p w14:paraId="3087F1DB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AUTHORITY TO LIQUIDATOR TO PAY DIVIDENDS TO ANOTHER PERSON.</w:t>
      </w:r>
    </w:p>
    <w:p w14:paraId="6A562A89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 </w:t>
      </w:r>
    </w:p>
    <w:p w14:paraId="06AAAAA8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_______</w:t>
      </w:r>
    </w:p>
    <w:p w14:paraId="5C619D30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 </w:t>
      </w:r>
    </w:p>
    <w:p w14:paraId="27D81015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[</w:t>
      </w:r>
      <w:r w:rsidRPr="00FF4D8D">
        <w:rPr>
          <w:rFonts w:ascii="Arial" w:hAnsi="Arial" w:cs="Arial"/>
          <w:i/>
          <w:iCs/>
          <w:sz w:val="24"/>
          <w:szCs w:val="24"/>
        </w:rPr>
        <w:t>Title as in Form No. 1</w:t>
      </w:r>
      <w:r w:rsidRPr="00FF4D8D">
        <w:rPr>
          <w:rFonts w:ascii="Arial" w:hAnsi="Arial" w:cs="Arial"/>
          <w:sz w:val="24"/>
          <w:szCs w:val="24"/>
        </w:rPr>
        <w:t>]</w:t>
      </w:r>
    </w:p>
    <w:p w14:paraId="26EDC0B5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 </w:t>
      </w:r>
    </w:p>
    <w:p w14:paraId="0A06B9BF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To the Liquidator of (</w:t>
      </w:r>
      <w:r w:rsidRPr="00FF4D8D">
        <w:rPr>
          <w:rFonts w:ascii="Arial" w:hAnsi="Arial" w:cs="Arial"/>
          <w:i/>
          <w:iCs/>
          <w:sz w:val="24"/>
          <w:szCs w:val="24"/>
        </w:rPr>
        <w:t>insert full name of company</w:t>
      </w:r>
      <w:r w:rsidRPr="00FF4D8D">
        <w:rPr>
          <w:rFonts w:ascii="Arial" w:hAnsi="Arial" w:cs="Arial"/>
          <w:sz w:val="24"/>
          <w:szCs w:val="24"/>
        </w:rPr>
        <w:t>).</w:t>
      </w:r>
    </w:p>
    <w:p w14:paraId="3F108DA2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Sir/Madam</w:t>
      </w:r>
    </w:p>
    <w:p w14:paraId="791650FF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 xml:space="preserve">I/We hereby authorize and request you to pay to ....... of </w:t>
      </w:r>
      <w:proofErr w:type="gramStart"/>
      <w:r w:rsidRPr="00FF4D8D">
        <w:rPr>
          <w:rFonts w:ascii="Arial" w:hAnsi="Arial" w:cs="Arial"/>
          <w:sz w:val="24"/>
          <w:szCs w:val="24"/>
        </w:rPr>
        <w:t>....... ,</w:t>
      </w:r>
      <w:proofErr w:type="gramEnd"/>
      <w:r w:rsidRPr="00FF4D8D">
        <w:rPr>
          <w:rFonts w:ascii="Arial" w:hAnsi="Arial" w:cs="Arial"/>
          <w:sz w:val="24"/>
          <w:szCs w:val="24"/>
        </w:rPr>
        <w:t xml:space="preserve"> all dividends as they are declared in the above named matter and which may become due and payable to me/us in respect of the proof of debt for a sum of € ....... against the </w:t>
      </w:r>
      <w:proofErr w:type="gramStart"/>
      <w:r w:rsidRPr="00FF4D8D">
        <w:rPr>
          <w:rFonts w:ascii="Arial" w:hAnsi="Arial" w:cs="Arial"/>
          <w:sz w:val="24"/>
          <w:szCs w:val="24"/>
        </w:rPr>
        <w:t>above named</w:t>
      </w:r>
      <w:proofErr w:type="gramEnd"/>
      <w:r w:rsidRPr="00FF4D8D">
        <w:rPr>
          <w:rFonts w:ascii="Arial" w:hAnsi="Arial" w:cs="Arial"/>
          <w:sz w:val="24"/>
          <w:szCs w:val="24"/>
        </w:rPr>
        <w:t xml:space="preserve"> company made on my/our behalf. And I/we further request that any cheque or cheques drawn in respect of such dividends may be made payable to the order of the said ....... whose receipt shall be a sufficient authority to you for the issue of such cheque or cheques in his name. It is understood that this authority is to remain in force until revoked by me/us in writing.</w:t>
      </w:r>
    </w:p>
    <w:p w14:paraId="682E3BF9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Dated</w:t>
      </w:r>
    </w:p>
    <w:p w14:paraId="50BFAAAE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(Signed)</w:t>
      </w:r>
    </w:p>
    <w:p w14:paraId="6403AC47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Witness to the signature of</w:t>
      </w:r>
    </w:p>
    <w:p w14:paraId="7BF4FC2D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sz w:val="24"/>
          <w:szCs w:val="24"/>
        </w:rPr>
        <w:t> </w:t>
      </w:r>
    </w:p>
    <w:p w14:paraId="007B4921" w14:textId="77777777" w:rsidR="00FF4D8D" w:rsidRPr="00FF4D8D" w:rsidRDefault="00FF4D8D" w:rsidP="00FF4D8D">
      <w:pPr>
        <w:rPr>
          <w:rFonts w:ascii="Arial" w:hAnsi="Arial" w:cs="Arial"/>
          <w:sz w:val="24"/>
          <w:szCs w:val="24"/>
        </w:rPr>
      </w:pPr>
      <w:r w:rsidRPr="00FF4D8D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FF4D8D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FF4D8D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5C5433C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8D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4E1"/>
  <w15:chartTrackingRefBased/>
  <w15:docId w15:val="{CD9E01B0-B87B-496F-A05A-CE17847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F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D8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8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8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D8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D8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D8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8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D8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D8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D8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D8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4D8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2026-01-28T10:12:00Z</dcterms:created>
  <dcterms:modified xsi:type="dcterms:W3CDTF">2026-01-28T10:13:00Z</dcterms:modified>
</cp:coreProperties>
</file>